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120B" w14:textId="1DCC8171" w:rsidR="00E876BE" w:rsidRDefault="00F36A5C" w:rsidP="00F36A5C">
      <w:pPr>
        <w:pStyle w:val="Title"/>
      </w:pPr>
      <w:r>
        <w:t>Deconstruction and Design Checklist</w:t>
      </w:r>
    </w:p>
    <w:p w14:paraId="3E75FBE5" w14:textId="5F68D55B" w:rsidR="00F36A5C" w:rsidRDefault="00F36A5C" w:rsidP="00F36A5C">
      <w:pPr>
        <w:pStyle w:val="Heading1"/>
      </w:pPr>
      <w:r>
        <w:t>Deconstruction of a problem</w:t>
      </w:r>
    </w:p>
    <w:p w14:paraId="1CBAE73C" w14:textId="78B738B7" w:rsidR="00F36A5C" w:rsidRDefault="00906109" w:rsidP="00557869">
      <w:pPr>
        <w:pStyle w:val="ListParagraph"/>
        <w:numPr>
          <w:ilvl w:val="0"/>
          <w:numId w:val="3"/>
        </w:numPr>
      </w:pPr>
      <w:r>
        <w:t>Is the problem clearly stated?</w:t>
      </w:r>
    </w:p>
    <w:p w14:paraId="4BD7ED7E" w14:textId="10109EEC" w:rsidR="00906109" w:rsidRDefault="00AC06A4" w:rsidP="00557869">
      <w:pPr>
        <w:pStyle w:val="ListParagraph"/>
        <w:numPr>
          <w:ilvl w:val="0"/>
          <w:numId w:val="3"/>
        </w:numPr>
      </w:pPr>
      <w:r>
        <w:t xml:space="preserve">Are a range of </w:t>
      </w:r>
      <w:r w:rsidR="00087F70">
        <w:t xml:space="preserve">factors (potential independent </w:t>
      </w:r>
      <w:r>
        <w:t>variables</w:t>
      </w:r>
      <w:r w:rsidR="00087F70">
        <w:t>)</w:t>
      </w:r>
      <w:r>
        <w:t xml:space="preserve"> considered?</w:t>
      </w:r>
    </w:p>
    <w:p w14:paraId="44DB486A" w14:textId="1F912324" w:rsidR="00AC06A4" w:rsidRDefault="00145295" w:rsidP="00557869">
      <w:pPr>
        <w:pStyle w:val="ListParagraph"/>
        <w:numPr>
          <w:ilvl w:val="0"/>
          <w:numId w:val="3"/>
        </w:numPr>
      </w:pPr>
      <w:r>
        <w:t xml:space="preserve">Is the effect of </w:t>
      </w:r>
      <w:r w:rsidR="00057B08">
        <w:t>a range of</w:t>
      </w:r>
      <w:r>
        <w:t xml:space="preserve"> factors explained</w:t>
      </w:r>
      <w:r w:rsidR="008B6AA9">
        <w:t xml:space="preserve"> </w:t>
      </w:r>
      <w:r w:rsidR="008F11B0">
        <w:t xml:space="preserve">logically </w:t>
      </w:r>
      <w:r w:rsidR="008B6AA9">
        <w:t>(not just described)?</w:t>
      </w:r>
    </w:p>
    <w:p w14:paraId="6D8647BE" w14:textId="00140FB1" w:rsidR="008B6AA9" w:rsidRDefault="00F040C1" w:rsidP="00557869">
      <w:pPr>
        <w:pStyle w:val="ListParagraph"/>
        <w:numPr>
          <w:ilvl w:val="0"/>
          <w:numId w:val="3"/>
        </w:numPr>
      </w:pPr>
      <w:r>
        <w:t>Are a range of</w:t>
      </w:r>
      <w:r w:rsidR="00A6626E">
        <w:t xml:space="preserve"> practical </w:t>
      </w:r>
      <w:r w:rsidR="00267618">
        <w:t>approach</w:t>
      </w:r>
      <w:r>
        <w:t>es</w:t>
      </w:r>
      <w:r w:rsidR="00267618">
        <w:t xml:space="preserve"> </w:t>
      </w:r>
      <w:r w:rsidR="00CE529E">
        <w:t>described clearly</w:t>
      </w:r>
      <w:r w:rsidR="00267618">
        <w:t>?</w:t>
      </w:r>
    </w:p>
    <w:p w14:paraId="4885F697" w14:textId="77777777" w:rsidR="004B0F78" w:rsidRDefault="004B0F78" w:rsidP="004B0F78">
      <w:pPr>
        <w:pStyle w:val="ListParagraph"/>
        <w:numPr>
          <w:ilvl w:val="0"/>
          <w:numId w:val="3"/>
        </w:numPr>
      </w:pPr>
      <w:r>
        <w:t>Is the practicality of measurement of variables considered critically?</w:t>
      </w:r>
    </w:p>
    <w:p w14:paraId="11F39E2C" w14:textId="7C4CCC30" w:rsidR="00AA272B" w:rsidRPr="00F36A5C" w:rsidRDefault="007F471A" w:rsidP="00557869">
      <w:pPr>
        <w:pStyle w:val="ListParagraph"/>
        <w:numPr>
          <w:ilvl w:val="0"/>
          <w:numId w:val="3"/>
        </w:numPr>
      </w:pPr>
      <w:r>
        <w:t xml:space="preserve">Are the reasons </w:t>
      </w:r>
      <w:r w:rsidR="00A86653">
        <w:t xml:space="preserve">explained </w:t>
      </w:r>
      <w:r>
        <w:t xml:space="preserve">for the </w:t>
      </w:r>
      <w:r w:rsidR="00A86653">
        <w:t xml:space="preserve">choice of </w:t>
      </w:r>
      <w:r w:rsidR="00C86883">
        <w:t>independent variable</w:t>
      </w:r>
      <w:r>
        <w:t xml:space="preserve"> </w:t>
      </w:r>
      <w:r w:rsidR="00B723C4">
        <w:t>to</w:t>
      </w:r>
      <w:r w:rsidR="00C86883">
        <w:t xml:space="preserve"> investigat</w:t>
      </w:r>
      <w:r w:rsidR="00B723C4">
        <w:t>e</w:t>
      </w:r>
      <w:r w:rsidR="00A86653">
        <w:t>?</w:t>
      </w:r>
    </w:p>
    <w:p w14:paraId="40898CDC" w14:textId="53620F44" w:rsidR="00EE30CA" w:rsidRDefault="009A41E6" w:rsidP="009A41E6">
      <w:pPr>
        <w:pStyle w:val="Heading2"/>
      </w:pPr>
      <w:r>
        <w:t>Design of an investigation</w:t>
      </w:r>
    </w:p>
    <w:p w14:paraId="23BA5090" w14:textId="0BDAD314" w:rsidR="009A41E6" w:rsidRDefault="00951433" w:rsidP="009A41E6">
      <w:pPr>
        <w:pStyle w:val="ListParagraph"/>
        <w:numPr>
          <w:ilvl w:val="0"/>
          <w:numId w:val="4"/>
        </w:numPr>
      </w:pPr>
      <w:r>
        <w:t>Are</w:t>
      </w:r>
      <w:r w:rsidR="00EC135D">
        <w:t xml:space="preserve"> </w:t>
      </w:r>
      <w:r w:rsidR="001B4FF3">
        <w:t>the</w:t>
      </w:r>
      <w:r w:rsidR="00EC135D">
        <w:t xml:space="preserve"> </w:t>
      </w:r>
      <w:r w:rsidR="00B26AB9">
        <w:t xml:space="preserve">aim, </w:t>
      </w:r>
      <w:r w:rsidR="00EC135D">
        <w:t>hypothesis</w:t>
      </w:r>
      <w:r>
        <w:t>, independent variable and dependent variables</w:t>
      </w:r>
      <w:r w:rsidR="001B4FF3">
        <w:t xml:space="preserve"> </w:t>
      </w:r>
      <w:r w:rsidR="00605953">
        <w:t>stated clearly?</w:t>
      </w:r>
    </w:p>
    <w:p w14:paraId="1BCEAFB0" w14:textId="582C1EC9" w:rsidR="00605953" w:rsidRDefault="00EF559F" w:rsidP="009A41E6">
      <w:pPr>
        <w:pStyle w:val="ListParagraph"/>
        <w:numPr>
          <w:ilvl w:val="0"/>
          <w:numId w:val="4"/>
        </w:numPr>
      </w:pPr>
      <w:r>
        <w:t>Is the hypothesis defended with logical explanation?</w:t>
      </w:r>
      <w:r w:rsidR="00B939A7">
        <w:t xml:space="preserve"> (in either deconstruction or </w:t>
      </w:r>
      <w:r w:rsidR="00B939A7">
        <w:t>design</w:t>
      </w:r>
      <w:r w:rsidR="00B939A7">
        <w:t>)</w:t>
      </w:r>
    </w:p>
    <w:p w14:paraId="104D824D" w14:textId="64670699" w:rsidR="00EF559F" w:rsidRDefault="002075D2" w:rsidP="009A41E6">
      <w:pPr>
        <w:pStyle w:val="ListParagraph"/>
        <w:numPr>
          <w:ilvl w:val="0"/>
          <w:numId w:val="4"/>
        </w:numPr>
      </w:pPr>
      <w:r>
        <w:t xml:space="preserve">Are a range of </w:t>
      </w:r>
      <w:r w:rsidR="00C74B13">
        <w:t>controlled variables considered</w:t>
      </w:r>
      <w:r w:rsidR="005E55FA">
        <w:t xml:space="preserve">, </w:t>
      </w:r>
      <w:r w:rsidR="00526C23">
        <w:t xml:space="preserve">with </w:t>
      </w:r>
      <w:r w:rsidR="005E55FA">
        <w:t xml:space="preserve">both how and why </w:t>
      </w:r>
      <w:r w:rsidR="00526C23">
        <w:t>explained</w:t>
      </w:r>
      <w:r w:rsidR="005E55FA">
        <w:t>?</w:t>
      </w:r>
    </w:p>
    <w:p w14:paraId="254B5E28" w14:textId="1025AC5E" w:rsidR="00526C23" w:rsidRDefault="00DB081C" w:rsidP="009A41E6">
      <w:pPr>
        <w:pStyle w:val="ListParagraph"/>
        <w:numPr>
          <w:ilvl w:val="0"/>
          <w:numId w:val="4"/>
        </w:numPr>
      </w:pPr>
      <w:r>
        <w:t xml:space="preserve">Are uncontrolled variables </w:t>
      </w:r>
      <w:r w:rsidR="00F06332">
        <w:t xml:space="preserve">listed, </w:t>
      </w:r>
      <w:r w:rsidR="00C520E6">
        <w:t xml:space="preserve">why </w:t>
      </w:r>
      <w:r w:rsidR="00C02EF3">
        <w:t>they</w:t>
      </w:r>
      <w:r w:rsidR="00C520E6">
        <w:t xml:space="preserve"> cannot be controlled and potential effect?</w:t>
      </w:r>
    </w:p>
    <w:p w14:paraId="07394F6C" w14:textId="44998C0F" w:rsidR="00C520E6" w:rsidRDefault="004F6B5B" w:rsidP="009A41E6">
      <w:pPr>
        <w:pStyle w:val="ListParagraph"/>
        <w:numPr>
          <w:ilvl w:val="0"/>
          <w:numId w:val="4"/>
        </w:numPr>
      </w:pPr>
      <w:r>
        <w:t>Is an equipment</w:t>
      </w:r>
      <w:r w:rsidR="007C1D23">
        <w:t xml:space="preserve"> list included? Is a logical reason given for each of the items?</w:t>
      </w:r>
    </w:p>
    <w:p w14:paraId="5C59F0DA" w14:textId="25AF13F3" w:rsidR="007C1D23" w:rsidRDefault="003E094A" w:rsidP="009A41E6">
      <w:pPr>
        <w:pStyle w:val="ListParagraph"/>
        <w:numPr>
          <w:ilvl w:val="0"/>
          <w:numId w:val="4"/>
        </w:numPr>
      </w:pPr>
      <w:r>
        <w:t xml:space="preserve">Is a numbered method included, with </w:t>
      </w:r>
      <w:r w:rsidR="00D23FCD">
        <w:t>c</w:t>
      </w:r>
      <w:r w:rsidR="0007688D">
        <w:t>oncise</w:t>
      </w:r>
      <w:r w:rsidR="00D23FCD">
        <w:t xml:space="preserve"> indication of repeat</w:t>
      </w:r>
      <w:r w:rsidR="00633430">
        <w:t>ed steps</w:t>
      </w:r>
      <w:r w:rsidR="00D23FCD">
        <w:t>?</w:t>
      </w:r>
    </w:p>
    <w:p w14:paraId="75AC2935" w14:textId="1608C591" w:rsidR="00D23FCD" w:rsidRDefault="005C28B1" w:rsidP="009A41E6">
      <w:pPr>
        <w:pStyle w:val="ListParagraph"/>
        <w:numPr>
          <w:ilvl w:val="0"/>
          <w:numId w:val="4"/>
        </w:numPr>
      </w:pPr>
      <w:r>
        <w:t xml:space="preserve">Are the method steps detailed </w:t>
      </w:r>
      <w:r w:rsidR="00B469E8">
        <w:t>so that the experiment could be replicated reliably?</w:t>
      </w:r>
    </w:p>
    <w:p w14:paraId="602A492F" w14:textId="241EEEC5" w:rsidR="00B469E8" w:rsidRDefault="00BA6417" w:rsidP="009A41E6">
      <w:pPr>
        <w:pStyle w:val="ListParagraph"/>
        <w:numPr>
          <w:ilvl w:val="0"/>
          <w:numId w:val="4"/>
        </w:numPr>
      </w:pPr>
      <w:r>
        <w:t xml:space="preserve">Is each step of the method </w:t>
      </w:r>
      <w:r w:rsidR="00980153">
        <w:t xml:space="preserve">(and the </w:t>
      </w:r>
      <w:r w:rsidR="00980153">
        <w:t>particular values chosen</w:t>
      </w:r>
      <w:r w:rsidR="00980153">
        <w:t xml:space="preserve">) </w:t>
      </w:r>
      <w:r>
        <w:t>justified with reasons</w:t>
      </w:r>
      <w:r w:rsidR="00980153">
        <w:t>?</w:t>
      </w:r>
    </w:p>
    <w:p w14:paraId="124C0362" w14:textId="7448E6C7" w:rsidR="00FE57FD" w:rsidRDefault="00FE57FD" w:rsidP="009A41E6">
      <w:pPr>
        <w:pStyle w:val="ListParagraph"/>
        <w:numPr>
          <w:ilvl w:val="0"/>
          <w:numId w:val="4"/>
        </w:numPr>
      </w:pPr>
      <w:r>
        <w:t xml:space="preserve">Are </w:t>
      </w:r>
      <w:r w:rsidR="000E38E0">
        <w:t>risks considered and safety precautions logically explained?</w:t>
      </w:r>
    </w:p>
    <w:p w14:paraId="5C8A1C46" w14:textId="34D06F03" w:rsidR="00727BDD" w:rsidRDefault="00727BDD" w:rsidP="009A41E6">
      <w:pPr>
        <w:pStyle w:val="ListParagraph"/>
        <w:numPr>
          <w:ilvl w:val="0"/>
          <w:numId w:val="4"/>
        </w:numPr>
      </w:pPr>
      <w:r>
        <w:t>Is an empty results table included</w:t>
      </w:r>
      <w:r w:rsidR="00750F8F">
        <w:t>, with values pre-filled where possible?</w:t>
      </w:r>
    </w:p>
    <w:p w14:paraId="110454DD" w14:textId="3783C586" w:rsidR="00750F8F" w:rsidRPr="009A41E6" w:rsidRDefault="003D1A42" w:rsidP="009A41E6">
      <w:pPr>
        <w:pStyle w:val="ListParagraph"/>
        <w:numPr>
          <w:ilvl w:val="0"/>
          <w:numId w:val="4"/>
        </w:numPr>
      </w:pPr>
      <w:r>
        <w:t xml:space="preserve">Is </w:t>
      </w:r>
      <w:r w:rsidR="009E4693">
        <w:t xml:space="preserve">guidance for potential analysis included, such as graph axes or </w:t>
      </w:r>
      <w:r w:rsidR="000F44DA">
        <w:t>a predicted pattern</w:t>
      </w:r>
      <w:r w:rsidR="009E4693">
        <w:t>?</w:t>
      </w:r>
    </w:p>
    <w:p w14:paraId="74CDFC65" w14:textId="61E01DF7" w:rsidR="00EE30CA" w:rsidRDefault="00EE30CA"/>
    <w:p w14:paraId="1AF3E2DB" w14:textId="77777777" w:rsidR="00A74310" w:rsidRDefault="00A74310"/>
    <w:p w14:paraId="49A6D993" w14:textId="77777777" w:rsidR="0024516F" w:rsidRDefault="0024516F"/>
    <w:sectPr w:rsidR="002451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B0097"/>
    <w:multiLevelType w:val="hybridMultilevel"/>
    <w:tmpl w:val="871473DE"/>
    <w:lvl w:ilvl="0" w:tplc="E9726FD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152B1"/>
    <w:multiLevelType w:val="hybridMultilevel"/>
    <w:tmpl w:val="24505F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B6CDE"/>
    <w:multiLevelType w:val="hybridMultilevel"/>
    <w:tmpl w:val="A746C9BA"/>
    <w:lvl w:ilvl="0" w:tplc="E9726FD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81826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00433168">
    <w:abstractNumId w:val="1"/>
  </w:num>
  <w:num w:numId="3" w16cid:durableId="858590909">
    <w:abstractNumId w:val="0"/>
  </w:num>
  <w:num w:numId="4" w16cid:durableId="843593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C3NDQ1MDGzsDA2MDNW0lEKTi0uzszPAykwrAUAOuYTnSwAAAA="/>
  </w:docVars>
  <w:rsids>
    <w:rsidRoot w:val="0024516F"/>
    <w:rsid w:val="00057B08"/>
    <w:rsid w:val="0007688D"/>
    <w:rsid w:val="00087F70"/>
    <w:rsid w:val="000E38E0"/>
    <w:rsid w:val="000F44DA"/>
    <w:rsid w:val="00123457"/>
    <w:rsid w:val="00145295"/>
    <w:rsid w:val="001B4FF3"/>
    <w:rsid w:val="002075D2"/>
    <w:rsid w:val="0024516F"/>
    <w:rsid w:val="00267618"/>
    <w:rsid w:val="0027790A"/>
    <w:rsid w:val="002B3F00"/>
    <w:rsid w:val="003D1A42"/>
    <w:rsid w:val="003E094A"/>
    <w:rsid w:val="004B0F78"/>
    <w:rsid w:val="004F6B5B"/>
    <w:rsid w:val="00526C23"/>
    <w:rsid w:val="005316F1"/>
    <w:rsid w:val="00557869"/>
    <w:rsid w:val="005C28B1"/>
    <w:rsid w:val="005E55FA"/>
    <w:rsid w:val="00605953"/>
    <w:rsid w:val="00630A6B"/>
    <w:rsid w:val="00633430"/>
    <w:rsid w:val="00727BDD"/>
    <w:rsid w:val="00750F8F"/>
    <w:rsid w:val="007C1D23"/>
    <w:rsid w:val="007E6D1B"/>
    <w:rsid w:val="007F471A"/>
    <w:rsid w:val="008A18E7"/>
    <w:rsid w:val="008B6AA9"/>
    <w:rsid w:val="008F11B0"/>
    <w:rsid w:val="00906109"/>
    <w:rsid w:val="00907F44"/>
    <w:rsid w:val="00951433"/>
    <w:rsid w:val="00980153"/>
    <w:rsid w:val="009A41E6"/>
    <w:rsid w:val="009E4693"/>
    <w:rsid w:val="009F6E62"/>
    <w:rsid w:val="00A36E80"/>
    <w:rsid w:val="00A602D5"/>
    <w:rsid w:val="00A6626E"/>
    <w:rsid w:val="00A74310"/>
    <w:rsid w:val="00A8228F"/>
    <w:rsid w:val="00A86653"/>
    <w:rsid w:val="00AA272B"/>
    <w:rsid w:val="00AC06A4"/>
    <w:rsid w:val="00B26AB9"/>
    <w:rsid w:val="00B469E8"/>
    <w:rsid w:val="00B723C4"/>
    <w:rsid w:val="00B939A7"/>
    <w:rsid w:val="00BA6417"/>
    <w:rsid w:val="00C02EF3"/>
    <w:rsid w:val="00C25B72"/>
    <w:rsid w:val="00C520E6"/>
    <w:rsid w:val="00C74B13"/>
    <w:rsid w:val="00C86883"/>
    <w:rsid w:val="00CA6713"/>
    <w:rsid w:val="00CE529E"/>
    <w:rsid w:val="00D23FCD"/>
    <w:rsid w:val="00DB081C"/>
    <w:rsid w:val="00E876BE"/>
    <w:rsid w:val="00EC135D"/>
    <w:rsid w:val="00EE30CA"/>
    <w:rsid w:val="00EF559F"/>
    <w:rsid w:val="00F040C1"/>
    <w:rsid w:val="00F06332"/>
    <w:rsid w:val="00F36A5C"/>
    <w:rsid w:val="00FE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182DA"/>
  <w15:chartTrackingRefBased/>
  <w15:docId w15:val="{5DD9521A-B080-48F4-8A7A-D322C29E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1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1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1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1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1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1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1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451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1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1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1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1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1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1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1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1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1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1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1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1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1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1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1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8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Burney</dc:creator>
  <cp:keywords/>
  <dc:description/>
  <cp:lastModifiedBy>Tom Burney</cp:lastModifiedBy>
  <cp:revision>70</cp:revision>
  <dcterms:created xsi:type="dcterms:W3CDTF">2024-12-16T02:58:00Z</dcterms:created>
  <dcterms:modified xsi:type="dcterms:W3CDTF">2024-12-16T03:44:00Z</dcterms:modified>
</cp:coreProperties>
</file>